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2449" w14:textId="77777777" w:rsidR="00002CC5" w:rsidRPr="00A04237" w:rsidRDefault="00002CC5" w:rsidP="00A04237">
      <w:pPr>
        <w:spacing w:line="276" w:lineRule="auto"/>
        <w:ind w:left="283" w:firstLine="227"/>
        <w:jc w:val="righ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Załącznik nr 1</w:t>
      </w:r>
    </w:p>
    <w:p w14:paraId="1139B66D" w14:textId="77777777" w:rsidR="0096414A" w:rsidRPr="00A04237" w:rsidRDefault="0096414A" w:rsidP="00A04237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</w:t>
      </w:r>
    </w:p>
    <w:p w14:paraId="6E182606" w14:textId="77777777" w:rsidR="0096414A" w:rsidRPr="00A04237" w:rsidRDefault="0096414A" w:rsidP="00A04237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( pieczątka podmiotu)</w:t>
      </w:r>
    </w:p>
    <w:p w14:paraId="2F779763" w14:textId="77777777" w:rsidR="0096414A" w:rsidRPr="00A04237" w:rsidRDefault="0096414A" w:rsidP="00A0423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04237">
        <w:rPr>
          <w:rFonts w:asciiTheme="minorHAnsi" w:hAnsiTheme="minorHAnsi" w:cstheme="minorHAnsi"/>
          <w:b/>
        </w:rPr>
        <w:t>Oferta</w:t>
      </w:r>
      <w:r w:rsidRPr="00A04237">
        <w:rPr>
          <w:rFonts w:asciiTheme="minorHAnsi" w:hAnsiTheme="minorHAnsi" w:cstheme="minorHAnsi"/>
          <w:b/>
        </w:rPr>
        <w:br/>
        <w:t>realizacji zadania publicznego z zakresu sportu przewidzianego w ustawie</w:t>
      </w:r>
      <w:r w:rsidRPr="00A04237">
        <w:rPr>
          <w:rFonts w:asciiTheme="minorHAnsi" w:hAnsiTheme="minorHAnsi" w:cstheme="minorHAnsi"/>
          <w:b/>
        </w:rPr>
        <w:br/>
        <w:t>z dnia 25 czerwca 2010 r. o sporcie</w:t>
      </w:r>
    </w:p>
    <w:p w14:paraId="19F77753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Nazwa zadania</w:t>
      </w:r>
    </w:p>
    <w:p w14:paraId="45A97422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10D9130C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Przeznaczenie dotacji - określenie celu publicznego:</w:t>
      </w:r>
    </w:p>
    <w:p w14:paraId="72BC6CE7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41AAC6F0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 xml:space="preserve">Termin i miejsce realizacji zadania: </w:t>
      </w:r>
    </w:p>
    <w:p w14:paraId="4F9ECA1E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19BCAE14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 xml:space="preserve">Dokładny adres, dane kontaktowe podmiotu ubiegającego się o dofinansowanie: </w:t>
      </w:r>
    </w:p>
    <w:p w14:paraId="766EEC2F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1867CCC0" w14:textId="77777777" w:rsidR="0096414A" w:rsidRPr="00A04237" w:rsidRDefault="0096414A" w:rsidP="00A04237">
      <w:pPr>
        <w:keepLines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tel. .............................................. fax. ................................. e-mail: ...................................................</w:t>
      </w:r>
    </w:p>
    <w:p w14:paraId="61269706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 xml:space="preserve">Numer rachunku bankowego </w:t>
      </w:r>
    </w:p>
    <w:p w14:paraId="207CA0A4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682B76C9" w14:textId="77777777" w:rsidR="0096414A" w:rsidRPr="00A04237" w:rsidRDefault="0096414A" w:rsidP="00A04237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Wskazanie osób upoważnionych do reprezentowania podmiotu (imię i nazwisko, stanowisko /pełniona funkcja, telefon kontaktowy):</w:t>
      </w:r>
    </w:p>
    <w:p w14:paraId="6678FA99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4A32A9E8" w14:textId="77777777" w:rsidR="0096414A" w:rsidRPr="00A04237" w:rsidRDefault="0096414A" w:rsidP="00A04237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Koszty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883"/>
        <w:gridCol w:w="2800"/>
        <w:gridCol w:w="3714"/>
        <w:gridCol w:w="2542"/>
      </w:tblGrid>
      <w:tr w:rsidR="0096414A" w:rsidRPr="00A04237" w14:paraId="125CE5C7" w14:textId="77777777" w:rsidTr="009641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F975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BE9E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Rodzaj kosztów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8752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Koszt całkowity zadania (w zł)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190C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Wnioskowana kwota dotacji (90% - w zł)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CD68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Wkład własny (10% - w zł)</w:t>
            </w:r>
          </w:p>
        </w:tc>
      </w:tr>
      <w:tr w:rsidR="0096414A" w:rsidRPr="00A04237" w14:paraId="3D7049C6" w14:textId="77777777" w:rsidTr="009641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B25A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0423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DCDF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0423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6FF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0423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397C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0423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25D5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04237">
              <w:rPr>
                <w:rFonts w:asciiTheme="minorHAnsi" w:hAnsiTheme="minorHAnsi" w:cstheme="minorHAnsi"/>
              </w:rPr>
              <w:t>-</w:t>
            </w:r>
          </w:p>
        </w:tc>
      </w:tr>
      <w:tr w:rsidR="0096414A" w:rsidRPr="00A04237" w14:paraId="08617D6F" w14:textId="77777777" w:rsidTr="0096414A"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244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237">
              <w:rPr>
                <w:rFonts w:asciiTheme="minorHAnsi" w:hAnsiTheme="minorHAnsi" w:cstheme="minorHAnsi"/>
                <w:sz w:val="20"/>
                <w:szCs w:val="20"/>
              </w:rPr>
              <w:t>Ogółem: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C4E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F9D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DB9" w14:textId="77777777" w:rsidR="0096414A" w:rsidRPr="00A04237" w:rsidRDefault="0096414A" w:rsidP="00A04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F15BC08" w14:textId="77777777" w:rsidR="0096414A" w:rsidRPr="00A04237" w:rsidRDefault="0096414A" w:rsidP="00A04237">
      <w:pPr>
        <w:keepLines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Dane o posiadanych zasobach kadrowych, ich kwalifikacjach i doświadczeniu zawodowym pozwalających osiągnąć zamierzony cel</w:t>
      </w:r>
    </w:p>
    <w:p w14:paraId="1FDB34EF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378A66E1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5399861A" w14:textId="77777777" w:rsidR="0096414A" w:rsidRPr="00A04237" w:rsidRDefault="0096414A" w:rsidP="00A04237">
      <w:pPr>
        <w:spacing w:line="276" w:lineRule="auto"/>
        <w:ind w:left="72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 </w:t>
      </w:r>
    </w:p>
    <w:p w14:paraId="43BA6E69" w14:textId="77777777" w:rsidR="0096414A" w:rsidRPr="00A04237" w:rsidRDefault="0096414A" w:rsidP="00A04237">
      <w:pPr>
        <w:spacing w:line="276" w:lineRule="auto"/>
        <w:rPr>
          <w:rFonts w:asciiTheme="minorHAnsi" w:hAnsiTheme="minorHAnsi" w:cstheme="minorHAnsi"/>
        </w:rPr>
      </w:pPr>
    </w:p>
    <w:p w14:paraId="622A7940" w14:textId="77777777" w:rsidR="0096414A" w:rsidRPr="00A04237" w:rsidRDefault="0096414A" w:rsidP="00A04237">
      <w:pPr>
        <w:spacing w:line="276" w:lineRule="auto"/>
        <w:ind w:left="6480" w:firstLine="227"/>
        <w:jc w:val="center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...............................................</w:t>
      </w:r>
    </w:p>
    <w:p w14:paraId="127A748E" w14:textId="77777777" w:rsidR="0096414A" w:rsidRPr="00A04237" w:rsidRDefault="0096414A" w:rsidP="00A04237">
      <w:pPr>
        <w:spacing w:line="276" w:lineRule="auto"/>
        <w:ind w:left="6480" w:firstLine="227"/>
        <w:jc w:val="center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(czytelny podpis osoby/osób</w:t>
      </w:r>
    </w:p>
    <w:p w14:paraId="7ED61910" w14:textId="77777777" w:rsidR="0096414A" w:rsidRPr="00A04237" w:rsidRDefault="0096414A" w:rsidP="00A04237">
      <w:pPr>
        <w:spacing w:line="276" w:lineRule="auto"/>
        <w:ind w:left="6480" w:firstLine="227"/>
        <w:jc w:val="center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upoważnionej/-</w:t>
      </w:r>
      <w:proofErr w:type="spellStart"/>
      <w:r w:rsidRPr="00A04237">
        <w:rPr>
          <w:rFonts w:asciiTheme="minorHAnsi" w:hAnsiTheme="minorHAnsi" w:cstheme="minorHAnsi"/>
        </w:rPr>
        <w:t>ych</w:t>
      </w:r>
      <w:proofErr w:type="spellEnd"/>
      <w:r w:rsidRPr="00A04237">
        <w:rPr>
          <w:rFonts w:asciiTheme="minorHAnsi" w:hAnsiTheme="minorHAnsi" w:cstheme="minorHAnsi"/>
        </w:rPr>
        <w:t xml:space="preserve"> do reprezentowania</w:t>
      </w:r>
    </w:p>
    <w:p w14:paraId="768C84D4" w14:textId="77777777" w:rsidR="0096414A" w:rsidRPr="00A04237" w:rsidRDefault="0096414A" w:rsidP="00A04237">
      <w:pPr>
        <w:spacing w:line="276" w:lineRule="auto"/>
        <w:ind w:left="6480" w:firstLine="227"/>
        <w:jc w:val="center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podmiotu)</w:t>
      </w:r>
    </w:p>
    <w:p w14:paraId="07D0A956" w14:textId="77777777" w:rsidR="0096414A" w:rsidRPr="00A04237" w:rsidRDefault="0096414A" w:rsidP="00A04237">
      <w:pPr>
        <w:spacing w:line="276" w:lineRule="auto"/>
        <w:ind w:firstLine="340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Załączniki:</w:t>
      </w:r>
    </w:p>
    <w:p w14:paraId="6AFD0681" w14:textId="77777777" w:rsidR="0096414A" w:rsidRPr="00A04237" w:rsidRDefault="0096414A" w:rsidP="00A04237">
      <w:pPr>
        <w:spacing w:line="276" w:lineRule="auto"/>
        <w:ind w:left="340" w:hanging="227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1) Aktualny wypis z Krajowego Rejestru Sądowego lub innego rejestru właściwego dla danego podmiotu (status prawny); lub ewidencji dla UKS.</w:t>
      </w:r>
    </w:p>
    <w:p w14:paraId="07EF80E5" w14:textId="77777777" w:rsidR="0096414A" w:rsidRPr="00A04237" w:rsidRDefault="0096414A" w:rsidP="00A04237">
      <w:pPr>
        <w:spacing w:line="276" w:lineRule="auto"/>
        <w:ind w:left="340" w:hanging="227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2) Wykaz zawodników posiadających licencję wydaną przez właściwy polski związek sportowy (imię i nazwisko, numer licencji).</w:t>
      </w:r>
    </w:p>
    <w:p w14:paraId="0A3098C0" w14:textId="77777777" w:rsidR="0096414A" w:rsidRPr="00A04237" w:rsidRDefault="0096414A" w:rsidP="0096414A">
      <w:pPr>
        <w:ind w:left="340" w:hanging="227"/>
        <w:rPr>
          <w:rFonts w:asciiTheme="minorHAnsi" w:hAnsiTheme="minorHAnsi" w:cstheme="minorHAnsi"/>
        </w:rPr>
      </w:pPr>
      <w:r w:rsidRPr="00A04237">
        <w:rPr>
          <w:rFonts w:asciiTheme="minorHAnsi" w:hAnsiTheme="minorHAnsi" w:cstheme="minorHAnsi"/>
        </w:rPr>
        <w:t>3) Inne załączniki wymagane na podstawie ogłoszenia (opcjonalnie)</w:t>
      </w:r>
    </w:p>
    <w:p w14:paraId="0560C323" w14:textId="77777777" w:rsidR="005E2DC0" w:rsidRPr="00A04237" w:rsidRDefault="005E2DC0">
      <w:pPr>
        <w:rPr>
          <w:rFonts w:asciiTheme="minorHAnsi" w:hAnsiTheme="minorHAnsi" w:cstheme="minorHAnsi"/>
        </w:rPr>
      </w:pPr>
    </w:p>
    <w:sectPr w:rsidR="005E2DC0" w:rsidRPr="00A04237" w:rsidSect="0096414A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63E8D"/>
    <w:multiLevelType w:val="hybridMultilevel"/>
    <w:tmpl w:val="E8FC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2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47"/>
    <w:rsid w:val="00002CC5"/>
    <w:rsid w:val="004D2047"/>
    <w:rsid w:val="005E2DC0"/>
    <w:rsid w:val="00613324"/>
    <w:rsid w:val="007021AC"/>
    <w:rsid w:val="007510AE"/>
    <w:rsid w:val="0096414A"/>
    <w:rsid w:val="00A0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E231"/>
  <w15:docId w15:val="{E11A208E-61D1-4142-8D89-4E356553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tdembowy</dc:creator>
  <cp:keywords/>
  <dc:description/>
  <cp:lastModifiedBy>Anna Frycz</cp:lastModifiedBy>
  <cp:revision>2</cp:revision>
  <dcterms:created xsi:type="dcterms:W3CDTF">2025-01-07T08:48:00Z</dcterms:created>
  <dcterms:modified xsi:type="dcterms:W3CDTF">2025-01-07T08:48:00Z</dcterms:modified>
</cp:coreProperties>
</file>